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E256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proofErr w:type="spellStart"/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355F85">
              <w:rPr>
                <w:rFonts w:cs="Arial"/>
                <w:b/>
                <w:sz w:val="16"/>
                <w:szCs w:val="22"/>
              </w:rPr>
              <w:t>_Prod</w:t>
            </w:r>
            <w:proofErr w:type="spellEnd"/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C43BB">
              <w:rPr>
                <w:rFonts w:cs="Arial"/>
                <w:sz w:val="22"/>
                <w:szCs w:val="22"/>
              </w:rPr>
            </w:r>
            <w:r w:rsidR="008C43B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AE256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AE256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5F85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28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 xml:space="preserve">&gt; </w:t>
            </w:r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</w:t>
            </w:r>
            <w:r w:rsidR="00AE2567">
              <w:rPr>
                <w:rFonts w:ascii="Trebuchet MS" w:hAnsi="Trebuchet MS"/>
                <w:color w:val="555555"/>
                <w:sz w:val="24"/>
                <w:szCs w:val="24"/>
              </w:rPr>
              <w:t>Report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AE2567" w:rsidP="00FA3EFD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include above report with status confirmed, completed, cancelled &amp; postponed.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 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0E310B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JPPPA R</w:t>
            </w:r>
            <w:r w:rsidR="00AE2567">
              <w:rPr>
                <w:rFonts w:ascii="Trebuchet MS" w:hAnsi="Trebuchet MS"/>
                <w:color w:val="555555"/>
                <w:sz w:val="24"/>
                <w:szCs w:val="24"/>
              </w:rPr>
              <w:t>eport &gt; Outcome / Impact Report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0E310B">
              <w:rPr>
                <w:rFonts w:ascii="Arial" w:eastAsia="Calibri" w:hAnsi="Arial" w:cs="Arial"/>
              </w:rPr>
              <w:t>JPPPA Report</w:t>
            </w:r>
            <w:r>
              <w:rPr>
                <w:rFonts w:ascii="Arial" w:eastAsia="Calibri" w:hAnsi="Arial" w:cs="Arial"/>
              </w:rPr>
              <w:t>, under Post Event module</w:t>
            </w:r>
          </w:p>
          <w:p w:rsidR="00B700D1" w:rsidRDefault="000E310B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</w:t>
            </w:r>
          </w:p>
          <w:p w:rsidR="00773DC4" w:rsidRDefault="000E310B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Sub-Report</w:t>
            </w:r>
          </w:p>
          <w:p w:rsidR="00065492" w:rsidRPr="00773DC4" w:rsidRDefault="00773DC4" w:rsidP="000E310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</w:t>
            </w:r>
            <w:r w:rsidR="000E310B">
              <w:rPr>
                <w:rFonts w:ascii="Arial" w:eastAsia="Calibri" w:hAnsi="Arial" w:cs="Arial"/>
              </w:rPr>
              <w:t>generate PDF Report,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C43B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Search Filter</w:t>
            </w:r>
          </w:p>
          <w:p w:rsidR="00AE2567" w:rsidRDefault="00AE2567" w:rsidP="001145C8">
            <w:pPr>
              <w:rPr>
                <w:b/>
              </w:rPr>
            </w:pPr>
            <w:r>
              <w:object w:dxaOrig="9915" w:dyaOrig="5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67pt" o:ole="">
                  <v:imagedata r:id="rId8" o:title=""/>
                </v:shape>
                <o:OLEObject Type="Embed" ProgID="PBrush" ShapeID="_x0000_i1025" DrawAspect="Content" ObjectID="_1520669727" r:id="rId9"/>
              </w:object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Result</w:t>
            </w:r>
          </w:p>
          <w:p w:rsidR="00AE2567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4C5F2CE" wp14:editId="64FCE881">
                  <wp:extent cx="6137910" cy="1433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By Country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1BEE3872" wp14:editId="7000546D">
                  <wp:extent cx="6137910" cy="1658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07C2EC94" wp14:editId="187927F8">
                  <wp:extent cx="6137910" cy="1325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By Country (Detailed)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673BD419" wp14:editId="202F5D95">
                  <wp:extent cx="6137910" cy="8801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F09A1C7" wp14:editId="73045F9E">
                  <wp:extent cx="6137910" cy="6502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By Sector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594C0A73" wp14:editId="2BC4BDBA">
                  <wp:extent cx="6137910" cy="109982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843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7174C215" wp14:editId="739A5D3D">
                  <wp:extent cx="6137910" cy="15392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098E28F9" wp14:editId="5C3A0E1B">
                  <wp:extent cx="6137910" cy="10191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843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DFCA71C" wp14:editId="09EE0625">
                  <wp:extent cx="6137910" cy="125349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By Ministry</w:t>
            </w:r>
          </w:p>
          <w:p w:rsidR="00AE2567" w:rsidRDefault="00AE2567" w:rsidP="00AE2567">
            <w:r w:rsidRPr="00AE2567">
              <w:t>PDF</w:t>
            </w:r>
          </w:p>
          <w:p w:rsidR="00100843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2EE69762" wp14:editId="529DD141">
                  <wp:extent cx="6137910" cy="8858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48329641" wp14:editId="38651CC4">
                  <wp:extent cx="6137910" cy="21316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AE2567">
            <w:r w:rsidRPr="00AE2567">
              <w:t>Excel</w:t>
            </w:r>
          </w:p>
          <w:p w:rsidR="000146E7" w:rsidRPr="00AE2567" w:rsidRDefault="000146E7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3B1A246D" wp14:editId="717F5853">
                  <wp:extent cx="6137910" cy="11582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2BF7B8C5" wp14:editId="77BDAF7D">
                  <wp:extent cx="6137910" cy="25622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>By Month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Default="000146E7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61D34F74" wp14:editId="33F8E8FE">
                  <wp:extent cx="6137910" cy="102044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Pr="00AE2567" w:rsidRDefault="000146E7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13353916" wp14:editId="106D460A">
                  <wp:extent cx="6137910" cy="8350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B25DFF7" wp14:editId="5D2E7B67">
                  <wp:extent cx="6137910" cy="7302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3445A20" wp14:editId="4F76462E">
                  <wp:extent cx="6137910" cy="8477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 xml:space="preserve">By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Type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Default="00100843" w:rsidP="00AE2567"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37EB9D02" wp14:editId="6DB49CAD">
                  <wp:extent cx="6137910" cy="1029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843" w:rsidRPr="00AE2567" w:rsidRDefault="00100843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028C7927" wp14:editId="5B51A2A5">
                  <wp:extent cx="6137910" cy="998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6676E54" wp14:editId="725F7999">
                  <wp:extent cx="6137910" cy="8896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843" w:rsidRDefault="00100843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BD16DD1" wp14:editId="78352FBB">
                  <wp:extent cx="6137910" cy="5765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 xml:space="preserve">By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Type (Detailed)</w:t>
            </w:r>
          </w:p>
          <w:p w:rsidR="00AE2567" w:rsidRPr="00AE2567" w:rsidRDefault="00AE2567" w:rsidP="00AE2567">
            <w:r w:rsidRPr="00AE2567">
              <w:t>PDF</w:t>
            </w:r>
          </w:p>
          <w:p w:rsidR="00AE2567" w:rsidRDefault="000146E7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69336EDE" wp14:editId="509A0260">
                  <wp:extent cx="6137910" cy="581660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Pr="00AE2567" w:rsidRDefault="000146E7" w:rsidP="00AE2567">
            <w:r>
              <w:rPr>
                <w:noProof/>
                <w:lang w:val="en-MY" w:eastAsia="en-MY"/>
              </w:rPr>
              <w:drawing>
                <wp:inline distT="0" distB="0" distL="0" distR="0" wp14:anchorId="503AE928" wp14:editId="7D2351FE">
                  <wp:extent cx="6137910" cy="431165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7" w:rsidRPr="00AE2567" w:rsidRDefault="00AE2567" w:rsidP="00AE2567">
            <w:r w:rsidRPr="00AE2567">
              <w:t>Excel</w:t>
            </w:r>
          </w:p>
          <w:p w:rsidR="00AE256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F4B3EB3" wp14:editId="0A038BF1">
                  <wp:extent cx="6137910" cy="15640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63162347" wp14:editId="68BE94D5">
                  <wp:extent cx="6137910" cy="7258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Default="000146E7" w:rsidP="001145C8">
            <w:pPr>
              <w:rPr>
                <w:b/>
              </w:rPr>
            </w:pPr>
            <w:r>
              <w:rPr>
                <w:b/>
              </w:rPr>
              <w:t>Search Filter Result</w:t>
            </w:r>
          </w:p>
          <w:p w:rsidR="000146E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A8968E4" wp14:editId="665C8675">
                  <wp:extent cx="6137910" cy="9029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6E7" w:rsidRDefault="000146E7" w:rsidP="001145C8">
            <w:pPr>
              <w:rPr>
                <w:b/>
              </w:rPr>
            </w:pPr>
          </w:p>
          <w:p w:rsidR="000146E7" w:rsidRDefault="00C943C0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B7B622D" wp14:editId="2E55A096">
                  <wp:extent cx="6137910" cy="1078230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3C0" w:rsidRDefault="00C943C0" w:rsidP="001145C8">
            <w:pPr>
              <w:rPr>
                <w:b/>
              </w:rPr>
            </w:pPr>
            <w:bookmarkStart w:id="3" w:name="_GoBack"/>
            <w:bookmarkEnd w:id="3"/>
          </w:p>
          <w:p w:rsidR="00AE2567" w:rsidRDefault="00AE2567" w:rsidP="001145C8">
            <w:pPr>
              <w:rPr>
                <w:b/>
              </w:rPr>
            </w:pPr>
            <w:r>
              <w:rPr>
                <w:b/>
              </w:rPr>
              <w:t xml:space="preserve">By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Type (Summary)</w:t>
            </w:r>
          </w:p>
          <w:p w:rsidR="005B607B" w:rsidRPr="00AE2567" w:rsidRDefault="000E310B" w:rsidP="001145C8">
            <w:r w:rsidRPr="00AE2567">
              <w:t>PDF</w:t>
            </w:r>
          </w:p>
          <w:p w:rsidR="000E310B" w:rsidRPr="00AE2567" w:rsidRDefault="000146E7" w:rsidP="001145C8"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1AC6DBE5" wp14:editId="618DF9A3">
                  <wp:extent cx="5676190" cy="4704762"/>
                  <wp:effectExtent l="0" t="0" r="127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190" cy="4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10B" w:rsidRPr="00AE2567" w:rsidRDefault="000E310B" w:rsidP="001145C8">
            <w:r w:rsidRPr="00AE2567">
              <w:t>Excel</w:t>
            </w:r>
          </w:p>
          <w:p w:rsidR="000E310B" w:rsidRPr="00D60B57" w:rsidRDefault="000146E7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17D07714" wp14:editId="27196BF9">
                  <wp:extent cx="2790476" cy="46761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76" cy="46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BB" w:rsidRDefault="008C43BB" w:rsidP="00C81D08">
      <w:pPr>
        <w:spacing w:before="0" w:after="0"/>
      </w:pPr>
      <w:r>
        <w:separator/>
      </w:r>
    </w:p>
  </w:endnote>
  <w:endnote w:type="continuationSeparator" w:id="0">
    <w:p w:rsidR="008C43BB" w:rsidRDefault="008C43B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BB" w:rsidRDefault="008C43BB" w:rsidP="00C81D08">
      <w:pPr>
        <w:spacing w:before="0" w:after="0"/>
      </w:pPr>
      <w:r>
        <w:separator/>
      </w:r>
    </w:p>
  </w:footnote>
  <w:footnote w:type="continuationSeparator" w:id="0">
    <w:p w:rsidR="008C43BB" w:rsidRDefault="008C43B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2066972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B51"/>
    <w:rsid w:val="00010F18"/>
    <w:rsid w:val="000130BF"/>
    <w:rsid w:val="000146E7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10B"/>
    <w:rsid w:val="000E3B91"/>
    <w:rsid w:val="000E4D7C"/>
    <w:rsid w:val="000E5F90"/>
    <w:rsid w:val="000F59A2"/>
    <w:rsid w:val="000F768D"/>
    <w:rsid w:val="001002AD"/>
    <w:rsid w:val="00100843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1F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55F85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43BB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3F69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2567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93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43C0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E3C7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C707A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EB73-EA30-40F2-A75A-CB2E32DE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25</cp:revision>
  <dcterms:created xsi:type="dcterms:W3CDTF">2016-01-19T06:01:00Z</dcterms:created>
  <dcterms:modified xsi:type="dcterms:W3CDTF">2016-03-28T03:29:00Z</dcterms:modified>
</cp:coreProperties>
</file>